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25" w:rsidRDefault="00CE5025" w:rsidP="00CE5025">
      <w:pPr>
        <w:pStyle w:val="ListParagraph"/>
        <w:numPr>
          <w:ilvl w:val="0"/>
          <w:numId w:val="1"/>
        </w:numPr>
      </w:pPr>
      <w:r>
        <w:t>Here is what’s in the first Excel Node (Export RIP CDT to Excel):</w:t>
      </w:r>
    </w:p>
    <w:p w:rsidR="00CE5025" w:rsidRDefault="00CE5025" w:rsidP="00CE5025">
      <w:r>
        <w:t xml:space="preserve">Note: I ONLY need data in the cells specified in the </w:t>
      </w:r>
      <w:proofErr w:type="spellStart"/>
      <w:r>
        <w:t>Cell_Keys</w:t>
      </w:r>
      <w:proofErr w:type="spellEnd"/>
      <w:r>
        <w:t xml:space="preserve"> attribute, but added the “id” field to satisfy the plugins requirements. I plan on populating this value in a field that the user will never see.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016"/>
        <w:gridCol w:w="4269"/>
        <w:gridCol w:w="2160"/>
      </w:tblGrid>
      <w:tr w:rsidR="00CE5025" w:rsidRPr="00BE6C00" w:rsidTr="00CE5025">
        <w:tc>
          <w:tcPr>
            <w:tcW w:w="9445" w:type="dxa"/>
            <w:gridSpan w:val="3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Data Inputs</w:t>
            </w:r>
          </w:p>
        </w:tc>
      </w:tr>
      <w:tr w:rsidR="00CE5025" w:rsidRPr="00BE6C00" w:rsidTr="00CE5025">
        <w:tc>
          <w:tcPr>
            <w:tcW w:w="3016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Input</w:t>
            </w:r>
          </w:p>
        </w:tc>
        <w:tc>
          <w:tcPr>
            <w:tcW w:w="4269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Field Property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</w:p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Cdt</w:t>
            </w:r>
            <w:proofErr w:type="spellEnd"/>
            <w:r>
              <w:t xml:space="preserve"> (Any Type)</w:t>
            </w:r>
          </w:p>
        </w:tc>
        <w:tc>
          <w:tcPr>
            <w:tcW w:w="4269" w:type="dxa"/>
          </w:tcPr>
          <w:p w:rsidR="00CE5025" w:rsidRDefault="00CE5025" w:rsidP="006144C0">
            <w:proofErr w:type="spellStart"/>
            <w:r>
              <w:t>pv!selectedRIP_cdt</w:t>
            </w:r>
            <w:proofErr w:type="spellEnd"/>
          </w:p>
        </w:tc>
        <w:tc>
          <w:tcPr>
            <w:tcW w:w="2160" w:type="dxa"/>
          </w:tcPr>
          <w:p w:rsidR="00CE5025" w:rsidRDefault="00CE5025" w:rsidP="006144C0">
            <w:r>
              <w:t>multiple</w:t>
            </w:r>
          </w:p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Cdt_fields_to_export</w:t>
            </w:r>
            <w:proofErr w:type="spellEnd"/>
            <w:r>
              <w:t xml:space="preserve"> (Text)</w:t>
            </w:r>
          </w:p>
        </w:tc>
        <w:tc>
          <w:tcPr>
            <w:tcW w:w="4269" w:type="dxa"/>
          </w:tcPr>
          <w:p w:rsidR="00CE5025" w:rsidRDefault="00CE5025" w:rsidP="006144C0">
            <w:r w:rsidRPr="00E4458A">
              <w:t>="id"</w:t>
            </w:r>
          </w:p>
        </w:tc>
        <w:tc>
          <w:tcPr>
            <w:tcW w:w="2160" w:type="dxa"/>
          </w:tcPr>
          <w:p w:rsidR="00CE5025" w:rsidRDefault="00CE5025" w:rsidP="00CE5025">
            <w:r>
              <w:rPr>
                <w:i/>
              </w:rPr>
              <w:t xml:space="preserve">Don’t need </w:t>
            </w:r>
            <w:r>
              <w:rPr>
                <w:i/>
              </w:rPr>
              <w:t>this data</w:t>
            </w:r>
            <w:r>
              <w:rPr>
                <w:i/>
              </w:rPr>
              <w:t xml:space="preserve"> but </w:t>
            </w:r>
            <w:r>
              <w:rPr>
                <w:i/>
              </w:rPr>
              <w:t>the field is</w:t>
            </w:r>
            <w:r>
              <w:rPr>
                <w:i/>
              </w:rPr>
              <w:t xml:space="preserve"> required</w:t>
            </w:r>
          </w:p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Cell_Keys</w:t>
            </w:r>
            <w:proofErr w:type="spellEnd"/>
            <w:r>
              <w:t xml:space="preserve"> (Text)</w:t>
            </w:r>
          </w:p>
        </w:tc>
        <w:tc>
          <w:tcPr>
            <w:tcW w:w="4269" w:type="dxa"/>
          </w:tcPr>
          <w:p w:rsidR="00CE5025" w:rsidRDefault="00CE5025" w:rsidP="006144C0">
            <w:r w:rsidRPr="00E4458A">
              <w:t>={"D2","H2","B7","D7","H7","B9","D9","D10","H10","D11","D12","H14","H15","H16","H17","A20","B21","A23","B24","H24"}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rPr>
          <w:trHeight w:val="5498"/>
        </w:trPr>
        <w:tc>
          <w:tcPr>
            <w:tcW w:w="3016" w:type="dxa"/>
          </w:tcPr>
          <w:p w:rsidR="00CE5025" w:rsidRDefault="00CE5025" w:rsidP="006144C0">
            <w:proofErr w:type="spellStart"/>
            <w:r>
              <w:t>Cell_Values</w:t>
            </w:r>
            <w:proofErr w:type="spellEnd"/>
            <w:r>
              <w:t xml:space="preserve"> (Text)</w:t>
            </w:r>
          </w:p>
        </w:tc>
        <w:tc>
          <w:tcPr>
            <w:tcW w:w="4269" w:type="dxa"/>
          </w:tcPr>
          <w:p w:rsidR="00CE5025" w:rsidRDefault="00CE5025" w:rsidP="006144C0">
            <w:r w:rsidRPr="00CE5025">
              <w:t xml:space="preserve">={pv!selectedProduct_cdt.name, today(), </w:t>
            </w:r>
            <w:proofErr w:type="spellStart"/>
            <w:r w:rsidRPr="00CE5025">
              <w:t>pv!selectedRIP_cdt.ripNumber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pv!selectedRIP_cdt.needDate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pv!selectedRIP_cdt.creationDate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pv!selectedRIP_cdt.clinNumber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pv!selectedRIP_cdt.chargeNumber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pv!selectedRIP_cdt.gla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pv!selectedRIP_cdt.commodityCode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pv!selectedRIP_cdt.newScale</w:t>
            </w:r>
            <w:proofErr w:type="spellEnd"/>
            <w:r w:rsidRPr="00CE5025">
              <w:t>, if(</w:t>
            </w:r>
            <w:proofErr w:type="spellStart"/>
            <w:r w:rsidRPr="00CE5025">
              <w:t>pv!selectedRIP_cdt.purchaseType</w:t>
            </w:r>
            <w:proofErr w:type="spellEnd"/>
            <w:r w:rsidRPr="00CE5025">
              <w:t xml:space="preserve"> = "G", "Goods", "Hardware/Software Specific"), dollar(</w:t>
            </w:r>
            <w:proofErr w:type="spellStart"/>
            <w:r w:rsidRPr="00CE5025">
              <w:t>pv!selectedRIP_cdt.clinSubtotal</w:t>
            </w:r>
            <w:proofErr w:type="spellEnd"/>
            <w:r w:rsidRPr="00CE5025">
              <w:t>), dollar(</w:t>
            </w:r>
            <w:proofErr w:type="spellStart"/>
            <w:r w:rsidRPr="00CE5025">
              <w:t>pv!selectedRIP_cdt.freightCost</w:t>
            </w:r>
            <w:proofErr w:type="spellEnd"/>
            <w:r w:rsidRPr="00CE5025">
              <w:t>), dollar(</w:t>
            </w:r>
            <w:proofErr w:type="spellStart"/>
            <w:r w:rsidRPr="00CE5025">
              <w:t>pv!selectedRIP_cdt.handlingCost</w:t>
            </w:r>
            <w:proofErr w:type="spellEnd"/>
            <w:r w:rsidRPr="00CE5025">
              <w:t>), dollar(</w:t>
            </w:r>
            <w:proofErr w:type="spellStart"/>
            <w:r w:rsidRPr="00CE5025">
              <w:t>pv!selectedRIP_cdt.totalEstimate</w:t>
            </w:r>
            <w:proofErr w:type="spellEnd"/>
            <w:r w:rsidRPr="00CE5025">
              <w:t xml:space="preserve">), </w:t>
            </w:r>
            <w:proofErr w:type="spellStart"/>
            <w:r w:rsidRPr="00CE5025">
              <w:t>pv!selectedRIP_cdt.additionalInstr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pv!selectedRIP_cdt.rmaTechnicalPoc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pv!selectedRIP_cdt.additionalInfo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pv!selectedRIP_cdt.rmaConcurrence</w:t>
            </w:r>
            <w:proofErr w:type="spellEnd"/>
            <w:r w:rsidRPr="00CE5025">
              <w:t xml:space="preserve">, </w:t>
            </w:r>
            <w:proofErr w:type="spellStart"/>
            <w:r w:rsidRPr="00CE5025">
              <w:t>pv!selectedRIP_cdt.ripDecisionDate</w:t>
            </w:r>
            <w:proofErr w:type="spellEnd"/>
            <w:r w:rsidRPr="00CE5025">
              <w:t>}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Document_name_to_create</w:t>
            </w:r>
            <w:proofErr w:type="spellEnd"/>
            <w:r>
              <w:t xml:space="preserve"> (Text)</w:t>
            </w:r>
          </w:p>
        </w:tc>
        <w:tc>
          <w:tcPr>
            <w:tcW w:w="4269" w:type="dxa"/>
          </w:tcPr>
          <w:p w:rsidR="00CE5025" w:rsidRDefault="00CE5025" w:rsidP="006144C0">
            <w:r w:rsidRPr="00E4458A">
              <w:t>=</w:t>
            </w:r>
            <w:proofErr w:type="spellStart"/>
            <w:r w:rsidRPr="00E4458A">
              <w:t>rule!esc_getFormattedDate</w:t>
            </w:r>
            <w:proofErr w:type="spellEnd"/>
            <w:r w:rsidRPr="00E4458A">
              <w:t xml:space="preserve">()&amp;"_RIP Report for "&amp;pv!selectedProduct_cdt.name </w:t>
            </w:r>
          </w:p>
          <w:p w:rsidR="00CE5025" w:rsidRDefault="00CE5025" w:rsidP="006144C0"/>
          <w:p w:rsidR="00CE5025" w:rsidRDefault="00CE5025" w:rsidP="006144C0">
            <w:proofErr w:type="spellStart"/>
            <w:r>
              <w:t>saveInto</w:t>
            </w:r>
            <w:proofErr w:type="spellEnd"/>
            <w:r>
              <w:t xml:space="preserve">: </w:t>
            </w:r>
            <w:proofErr w:type="spellStart"/>
            <w:r>
              <w:t>documentName_txt</w:t>
            </w:r>
            <w:proofErr w:type="spellEnd"/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Document_save_directory</w:t>
            </w:r>
            <w:proofErr w:type="spellEnd"/>
            <w:r>
              <w:t>(Folder)</w:t>
            </w:r>
          </w:p>
        </w:tc>
        <w:tc>
          <w:tcPr>
            <w:tcW w:w="4269" w:type="dxa"/>
          </w:tcPr>
          <w:p w:rsidR="00CE5025" w:rsidRDefault="00CE5025" w:rsidP="006144C0">
            <w:r w:rsidRPr="00E4458A">
              <w:t>=</w:t>
            </w:r>
            <w:proofErr w:type="spellStart"/>
            <w:r w:rsidRPr="00E4458A">
              <w:t>cons!PSH_FOLDER_TEMPORARY_REPORTS</w:t>
            </w:r>
            <w:proofErr w:type="spellEnd"/>
          </w:p>
          <w:p w:rsidR="00CE5025" w:rsidRDefault="00CE5025" w:rsidP="006144C0"/>
          <w:p w:rsidR="00CE5025" w:rsidRDefault="00CE5025" w:rsidP="00CE5025"/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Document_to_overwrite</w:t>
            </w:r>
            <w:proofErr w:type="spellEnd"/>
            <w:r>
              <w:t xml:space="preserve"> (Document)</w:t>
            </w:r>
          </w:p>
        </w:tc>
        <w:tc>
          <w:tcPr>
            <w:tcW w:w="4269" w:type="dxa"/>
          </w:tcPr>
          <w:p w:rsidR="00CE5025" w:rsidRDefault="00CE5025" w:rsidP="006144C0">
            <w:r>
              <w:t>blank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Excel_base_template</w:t>
            </w:r>
            <w:proofErr w:type="spellEnd"/>
            <w:r>
              <w:t xml:space="preserve"> (Document)</w:t>
            </w:r>
          </w:p>
        </w:tc>
        <w:tc>
          <w:tcPr>
            <w:tcW w:w="4269" w:type="dxa"/>
          </w:tcPr>
          <w:p w:rsidR="00CE5025" w:rsidRDefault="00CE5025" w:rsidP="006144C0">
            <w:proofErr w:type="spellStart"/>
            <w:r>
              <w:t>cons!PSH_DOC_TEMPLATE_RIP</w:t>
            </w:r>
            <w:proofErr w:type="spellEnd"/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Fail_on_error</w:t>
            </w:r>
            <w:proofErr w:type="spellEnd"/>
            <w:r>
              <w:t xml:space="preserve"> (Boolean)</w:t>
            </w:r>
          </w:p>
        </w:tc>
        <w:tc>
          <w:tcPr>
            <w:tcW w:w="4269" w:type="dxa"/>
          </w:tcPr>
          <w:p w:rsidR="00CE5025" w:rsidRDefault="00CE5025" w:rsidP="006144C0">
            <w:r>
              <w:t>True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Include_header_row</w:t>
            </w:r>
            <w:proofErr w:type="spellEnd"/>
            <w:r>
              <w:t>(Boolean)</w:t>
            </w:r>
          </w:p>
        </w:tc>
        <w:tc>
          <w:tcPr>
            <w:tcW w:w="4269" w:type="dxa"/>
          </w:tcPr>
          <w:p w:rsidR="00CE5025" w:rsidRDefault="00CE5025" w:rsidP="006144C0">
            <w:r>
              <w:t>False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lastRenderedPageBreak/>
              <w:t>Sheet_number</w:t>
            </w:r>
            <w:proofErr w:type="spellEnd"/>
            <w:r>
              <w:t xml:space="preserve"> (Number(Integer))</w:t>
            </w:r>
          </w:p>
        </w:tc>
        <w:tc>
          <w:tcPr>
            <w:tcW w:w="4269" w:type="dxa"/>
          </w:tcPr>
          <w:p w:rsidR="00CE5025" w:rsidRDefault="00CE5025" w:rsidP="006144C0">
            <w:r>
              <w:t>0</w:t>
            </w:r>
          </w:p>
        </w:tc>
        <w:tc>
          <w:tcPr>
            <w:tcW w:w="2160" w:type="dxa"/>
          </w:tcPr>
          <w:p w:rsidR="00CE5025" w:rsidRDefault="00CE5025" w:rsidP="006144C0"/>
        </w:tc>
      </w:tr>
      <w:tr w:rsidR="00CE5025" w:rsidTr="00CE5025">
        <w:tc>
          <w:tcPr>
            <w:tcW w:w="3016" w:type="dxa"/>
          </w:tcPr>
          <w:p w:rsidR="00CE5025" w:rsidRDefault="00CE5025" w:rsidP="006144C0">
            <w:proofErr w:type="spellStart"/>
            <w:r>
              <w:t>Starting_cell</w:t>
            </w:r>
            <w:proofErr w:type="spellEnd"/>
            <w:r>
              <w:t>(Text)</w:t>
            </w:r>
          </w:p>
        </w:tc>
        <w:tc>
          <w:tcPr>
            <w:tcW w:w="4269" w:type="dxa"/>
          </w:tcPr>
          <w:p w:rsidR="00CE5025" w:rsidRDefault="00CE5025" w:rsidP="006144C0">
            <w:r w:rsidRPr="00E4458A">
              <w:t>="A32"</w:t>
            </w:r>
          </w:p>
        </w:tc>
        <w:tc>
          <w:tcPr>
            <w:tcW w:w="2160" w:type="dxa"/>
          </w:tcPr>
          <w:p w:rsidR="00CE5025" w:rsidRPr="00CE5025" w:rsidRDefault="00CE5025" w:rsidP="006144C0">
            <w:pPr>
              <w:rPr>
                <w:i/>
              </w:rPr>
            </w:pPr>
            <w:r>
              <w:rPr>
                <w:i/>
              </w:rPr>
              <w:t>Don’t need data here but it’s required</w:t>
            </w:r>
          </w:p>
        </w:tc>
      </w:tr>
      <w:tr w:rsidR="00CE5025" w:rsidTr="00CE5025">
        <w:tc>
          <w:tcPr>
            <w:tcW w:w="3016" w:type="dxa"/>
          </w:tcPr>
          <w:p w:rsidR="00CE5025" w:rsidRDefault="00CE5025" w:rsidP="006144C0"/>
        </w:tc>
        <w:tc>
          <w:tcPr>
            <w:tcW w:w="4269" w:type="dxa"/>
          </w:tcPr>
          <w:p w:rsidR="00CE5025" w:rsidRDefault="00CE5025" w:rsidP="006144C0"/>
        </w:tc>
        <w:tc>
          <w:tcPr>
            <w:tcW w:w="2160" w:type="dxa"/>
          </w:tcPr>
          <w:p w:rsidR="00CE5025" w:rsidRDefault="00CE5025" w:rsidP="006144C0"/>
        </w:tc>
      </w:tr>
    </w:tbl>
    <w:p w:rsidR="00CE5025" w:rsidRDefault="00CE5025" w:rsidP="00CE5025">
      <w:r>
        <w:t xml:space="preserve">Data Outputs: </w:t>
      </w:r>
      <w:proofErr w:type="spellStart"/>
      <w:r>
        <w:t>Output_document</w:t>
      </w:r>
      <w:proofErr w:type="spellEnd"/>
      <w:r>
        <w:t xml:space="preserve">: Target = </w:t>
      </w:r>
      <w:proofErr w:type="spellStart"/>
      <w:r>
        <w:t>excelReport_doc</w:t>
      </w:r>
      <w:proofErr w:type="spellEnd"/>
    </w:p>
    <w:p w:rsidR="00CE5025" w:rsidRDefault="00CE5025" w:rsidP="00CE5025">
      <w:pPr>
        <w:pStyle w:val="ListParagraph"/>
        <w:numPr>
          <w:ilvl w:val="0"/>
          <w:numId w:val="1"/>
        </w:numPr>
      </w:pPr>
      <w:r>
        <w:t>Here’s what’s in the second Excel node (Export Justification CDT to Excel):</w:t>
      </w:r>
    </w:p>
    <w:p w:rsidR="00CE5025" w:rsidRDefault="00CE5025" w:rsidP="00CE5025">
      <w:pPr>
        <w:ind w:left="360"/>
      </w:pPr>
      <w:r>
        <w:t xml:space="preserve">Note: </w:t>
      </w:r>
      <w:r>
        <w:t xml:space="preserve">Again, </w:t>
      </w:r>
      <w:r>
        <w:t xml:space="preserve">I ONLY need data in the cells specified in the </w:t>
      </w:r>
      <w:proofErr w:type="spellStart"/>
      <w:r>
        <w:t>Cell_Keys</w:t>
      </w:r>
      <w:proofErr w:type="spellEnd"/>
      <w:r>
        <w:t xml:space="preserve"> attribute, but added the “id” field to satisfy the plugins requirements. I plan on populating this value in a field that the user will never see.</w:t>
      </w:r>
      <w:r>
        <w:t xml:space="preserve"> The “id” value DOES get populated in the “A50” cell in this worksheet, but the </w:t>
      </w:r>
      <w:proofErr w:type="spellStart"/>
      <w:r>
        <w:t>Cell_Values</w:t>
      </w:r>
      <w:proofErr w:type="spellEnd"/>
      <w:r>
        <w:t xml:space="preserve"> data does not.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698"/>
        <w:gridCol w:w="5667"/>
        <w:gridCol w:w="1260"/>
      </w:tblGrid>
      <w:tr w:rsidR="00CE5025" w:rsidRPr="00BE6C00" w:rsidTr="006144C0">
        <w:tc>
          <w:tcPr>
            <w:tcW w:w="9625" w:type="dxa"/>
            <w:gridSpan w:val="3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Data Inputs</w:t>
            </w:r>
          </w:p>
        </w:tc>
      </w:tr>
      <w:tr w:rsidR="00CE5025" w:rsidRPr="00BE6C00" w:rsidTr="006144C0">
        <w:tc>
          <w:tcPr>
            <w:tcW w:w="2698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Input</w:t>
            </w:r>
          </w:p>
        </w:tc>
        <w:tc>
          <w:tcPr>
            <w:tcW w:w="5667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Field Property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</w:p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Cdt</w:t>
            </w:r>
            <w:proofErr w:type="spellEnd"/>
            <w:r>
              <w:t xml:space="preserve"> (Any Type)</w:t>
            </w:r>
          </w:p>
        </w:tc>
        <w:tc>
          <w:tcPr>
            <w:tcW w:w="5667" w:type="dxa"/>
          </w:tcPr>
          <w:p w:rsidR="00CE5025" w:rsidRDefault="00CE5025" w:rsidP="006144C0">
            <w:proofErr w:type="spellStart"/>
            <w:r>
              <w:t>pv!selectedJustification_cdt</w:t>
            </w:r>
            <w:proofErr w:type="spellEnd"/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Cdt_fields_to_export</w:t>
            </w:r>
            <w:proofErr w:type="spellEnd"/>
            <w:r>
              <w:t xml:space="preserve"> (Text)</w:t>
            </w:r>
          </w:p>
        </w:tc>
        <w:tc>
          <w:tcPr>
            <w:tcW w:w="5667" w:type="dxa"/>
          </w:tcPr>
          <w:p w:rsidR="00CE5025" w:rsidRDefault="00CE5025" w:rsidP="006144C0">
            <w:r w:rsidRPr="00E4458A">
              <w:t>="id"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Cell_Keys</w:t>
            </w:r>
            <w:proofErr w:type="spellEnd"/>
            <w:r>
              <w:t xml:space="preserve"> (Text)</w:t>
            </w:r>
          </w:p>
        </w:tc>
        <w:tc>
          <w:tcPr>
            <w:tcW w:w="5667" w:type="dxa"/>
          </w:tcPr>
          <w:p w:rsidR="00CE5025" w:rsidRDefault="00CE5025" w:rsidP="006144C0">
            <w:r w:rsidRPr="00E4458A">
              <w:t>={"A6", "A9", "A12", "A15", "A18", "A21", "A24", "A27", "A30", "A33", "A36", "A39", "A42"}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rPr>
          <w:trHeight w:val="3797"/>
        </w:trPr>
        <w:tc>
          <w:tcPr>
            <w:tcW w:w="2698" w:type="dxa"/>
          </w:tcPr>
          <w:p w:rsidR="00CE5025" w:rsidRDefault="00CE5025" w:rsidP="006144C0">
            <w:proofErr w:type="spellStart"/>
            <w:r>
              <w:t>Cell_Values</w:t>
            </w:r>
            <w:proofErr w:type="spellEnd"/>
            <w:r>
              <w:t xml:space="preserve"> (Text)</w:t>
            </w:r>
          </w:p>
        </w:tc>
        <w:tc>
          <w:tcPr>
            <w:tcW w:w="5667" w:type="dxa"/>
          </w:tcPr>
          <w:p w:rsidR="00CE5025" w:rsidRDefault="00CE5025" w:rsidP="006144C0">
            <w:r w:rsidRPr="00E4458A">
              <w:t>={</w:t>
            </w:r>
            <w:proofErr w:type="spellStart"/>
            <w:r w:rsidRPr="00E4458A">
              <w:t>pv!selectedJustification_cdt.justification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pv!selectedJustification_cdt.currentState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pv!selectedJustification_cdt.futureState</w:t>
            </w:r>
            <w:proofErr w:type="spellEnd"/>
            <w:r w:rsidRPr="00E4458A">
              <w:t xml:space="preserve">, pv!selectedJustification_cdt.productURL,pv!selectedJustification_cdt.usersSupported, </w:t>
            </w:r>
            <w:proofErr w:type="spellStart"/>
            <w:r w:rsidRPr="00E4458A">
              <w:t>pv!selectedJustification_cdt.licenseQty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pv!selectedJustification_cdt.vendorSupportAndTraining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pv!selectedJustification_cdt.dependencies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pv!selectedJustification_cdt.associatedProject</w:t>
            </w:r>
            <w:proofErr w:type="spellEnd"/>
            <w:r w:rsidRPr="00E4458A">
              <w:t xml:space="preserve">, </w:t>
            </w:r>
            <w:proofErr w:type="spellStart"/>
            <w:r w:rsidRPr="00E4458A">
              <w:t>pv!selectedJustification_cdt.aoaConsidered</w:t>
            </w:r>
            <w:proofErr w:type="spellEnd"/>
            <w:r w:rsidRPr="00E4458A">
              <w:t>, if(</w:t>
            </w:r>
            <w:proofErr w:type="spellStart"/>
            <w:r w:rsidRPr="00E4458A">
              <w:t>pv!selectedProduct_cdt.purchaseOrderDate</w:t>
            </w:r>
            <w:proofErr w:type="spellEnd"/>
            <w:r w:rsidRPr="00E4458A">
              <w:t xml:space="preserve"> = "", "", year(</w:t>
            </w:r>
            <w:proofErr w:type="spellStart"/>
            <w:r w:rsidRPr="00E4458A">
              <w:t>pv!selectedProduct_cdt.purchaseOrderDate</w:t>
            </w:r>
            <w:proofErr w:type="spellEnd"/>
            <w:r w:rsidRPr="00E4458A">
              <w:t xml:space="preserve">)), </w:t>
            </w:r>
            <w:proofErr w:type="spellStart"/>
            <w:r w:rsidRPr="00E4458A">
              <w:t>pv!selectedAgreement_cdt.expiredDate</w:t>
            </w:r>
            <w:proofErr w:type="spellEnd"/>
            <w:r w:rsidRPr="00E4458A">
              <w:t xml:space="preserve"> } 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Document_name_to_create</w:t>
            </w:r>
            <w:proofErr w:type="spellEnd"/>
            <w:r>
              <w:t xml:space="preserve"> (Text)</w:t>
            </w:r>
          </w:p>
        </w:tc>
        <w:tc>
          <w:tcPr>
            <w:tcW w:w="5667" w:type="dxa"/>
          </w:tcPr>
          <w:p w:rsidR="00CE5025" w:rsidRDefault="00CE5025" w:rsidP="006144C0">
            <w:r w:rsidRPr="00CC797B">
              <w:t>=</w:t>
            </w:r>
            <w:proofErr w:type="spellStart"/>
            <w:r w:rsidRPr="00CC797B">
              <w:t>rule</w:t>
            </w:r>
            <w:r>
              <w:t>!esc_getFormattedDate</w:t>
            </w:r>
            <w:proofErr w:type="spellEnd"/>
            <w:r>
              <w:t>()&amp;"_RIP</w:t>
            </w:r>
            <w:r w:rsidRPr="00CC797B">
              <w:t xml:space="preserve"> Report</w:t>
            </w:r>
            <w:r>
              <w:t xml:space="preserve"> for </w:t>
            </w:r>
            <w:r w:rsidRPr="00CC797B">
              <w:t>"</w:t>
            </w:r>
            <w:r>
              <w:t>&amp;selectedProduct.name</w:t>
            </w:r>
          </w:p>
          <w:p w:rsidR="00CE5025" w:rsidRDefault="00CE5025" w:rsidP="006144C0">
            <w:proofErr w:type="spellStart"/>
            <w:r>
              <w:t>saveInto</w:t>
            </w:r>
            <w:proofErr w:type="spellEnd"/>
            <w:r>
              <w:t xml:space="preserve">: </w:t>
            </w:r>
            <w:proofErr w:type="spellStart"/>
            <w:r>
              <w:t>documentName_txt</w:t>
            </w:r>
            <w:proofErr w:type="spellEnd"/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Document_save_directory</w:t>
            </w:r>
            <w:proofErr w:type="spellEnd"/>
            <w:r>
              <w:t>(Folder)</w:t>
            </w:r>
          </w:p>
        </w:tc>
        <w:tc>
          <w:tcPr>
            <w:tcW w:w="5667" w:type="dxa"/>
          </w:tcPr>
          <w:p w:rsidR="00CE5025" w:rsidRDefault="00CE5025" w:rsidP="006144C0">
            <w:r>
              <w:t xml:space="preserve">For now: </w:t>
            </w:r>
            <w:r w:rsidRPr="00E4458A">
              <w:t>=</w:t>
            </w:r>
            <w:proofErr w:type="spellStart"/>
            <w:r w:rsidRPr="00E4458A">
              <w:t>cons!PSH_FOLDER_TEMPORARY_REPORTS</w:t>
            </w:r>
            <w:proofErr w:type="spellEnd"/>
          </w:p>
          <w:p w:rsidR="00CE5025" w:rsidRDefault="00CE5025" w:rsidP="006144C0"/>
          <w:p w:rsidR="00CE5025" w:rsidRDefault="00CE5025" w:rsidP="006144C0"/>
          <w:p w:rsidR="00CE5025" w:rsidRDefault="00CE5025" w:rsidP="006144C0">
            <w:r w:rsidRPr="00CC797B">
              <w:t>=</w:t>
            </w:r>
            <w:proofErr w:type="spellStart"/>
            <w:r>
              <w:t>rule!esc_getRipFolder</w:t>
            </w:r>
            <w:proofErr w:type="spellEnd"/>
            <w:r>
              <w:t>()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Document_to_overwrite</w:t>
            </w:r>
            <w:proofErr w:type="spellEnd"/>
            <w:r>
              <w:t xml:space="preserve"> (Document)</w:t>
            </w:r>
          </w:p>
        </w:tc>
        <w:tc>
          <w:tcPr>
            <w:tcW w:w="5667" w:type="dxa"/>
          </w:tcPr>
          <w:p w:rsidR="00CE5025" w:rsidRDefault="00CE5025" w:rsidP="006144C0">
            <w:proofErr w:type="spellStart"/>
            <w:r>
              <w:t>pv!excelReport_doc</w:t>
            </w:r>
            <w:proofErr w:type="spellEnd"/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Excel_base_template</w:t>
            </w:r>
            <w:proofErr w:type="spellEnd"/>
            <w:r>
              <w:t xml:space="preserve"> (Document)</w:t>
            </w:r>
          </w:p>
        </w:tc>
        <w:tc>
          <w:tcPr>
            <w:tcW w:w="5667" w:type="dxa"/>
          </w:tcPr>
          <w:p w:rsidR="00CE5025" w:rsidRDefault="00CE5025" w:rsidP="006144C0">
            <w:proofErr w:type="spellStart"/>
            <w:r>
              <w:t>pv!excelReport_doc</w:t>
            </w:r>
            <w:proofErr w:type="spellEnd"/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Fail_on_error</w:t>
            </w:r>
            <w:proofErr w:type="spellEnd"/>
            <w:r>
              <w:t xml:space="preserve"> (Boolean)</w:t>
            </w:r>
          </w:p>
        </w:tc>
        <w:tc>
          <w:tcPr>
            <w:tcW w:w="5667" w:type="dxa"/>
          </w:tcPr>
          <w:p w:rsidR="00CE5025" w:rsidRDefault="00CE5025" w:rsidP="006144C0">
            <w:r>
              <w:t>True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Include_header_row</w:t>
            </w:r>
            <w:proofErr w:type="spellEnd"/>
            <w:r>
              <w:t>(Boolean)</w:t>
            </w:r>
          </w:p>
        </w:tc>
        <w:tc>
          <w:tcPr>
            <w:tcW w:w="5667" w:type="dxa"/>
          </w:tcPr>
          <w:p w:rsidR="00CE5025" w:rsidRDefault="00CE5025" w:rsidP="006144C0">
            <w:r>
              <w:t>False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lastRenderedPageBreak/>
              <w:t>Sheet_number</w:t>
            </w:r>
            <w:proofErr w:type="spellEnd"/>
            <w:r>
              <w:t xml:space="preserve"> (Number(Integer))</w:t>
            </w:r>
          </w:p>
        </w:tc>
        <w:tc>
          <w:tcPr>
            <w:tcW w:w="5667" w:type="dxa"/>
          </w:tcPr>
          <w:p w:rsidR="00CE5025" w:rsidRDefault="00CE5025" w:rsidP="006144C0">
            <w:r>
              <w:t>1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>
            <w:proofErr w:type="spellStart"/>
            <w:r>
              <w:t>Starting_cell</w:t>
            </w:r>
            <w:proofErr w:type="spellEnd"/>
            <w:r>
              <w:t>(Text)</w:t>
            </w:r>
          </w:p>
        </w:tc>
        <w:tc>
          <w:tcPr>
            <w:tcW w:w="5667" w:type="dxa"/>
          </w:tcPr>
          <w:p w:rsidR="00CE5025" w:rsidRDefault="00CE5025" w:rsidP="006144C0">
            <w:r w:rsidRPr="00CC2C45">
              <w:t>="A50"</w:t>
            </w:r>
          </w:p>
        </w:tc>
        <w:tc>
          <w:tcPr>
            <w:tcW w:w="1260" w:type="dxa"/>
          </w:tcPr>
          <w:p w:rsidR="00CE5025" w:rsidRDefault="00CE5025" w:rsidP="006144C0"/>
        </w:tc>
      </w:tr>
      <w:tr w:rsidR="00CE5025" w:rsidTr="006144C0">
        <w:tc>
          <w:tcPr>
            <w:tcW w:w="2698" w:type="dxa"/>
          </w:tcPr>
          <w:p w:rsidR="00CE5025" w:rsidRDefault="00CE5025" w:rsidP="006144C0"/>
        </w:tc>
        <w:tc>
          <w:tcPr>
            <w:tcW w:w="5667" w:type="dxa"/>
          </w:tcPr>
          <w:p w:rsidR="00CE5025" w:rsidRDefault="00CE5025" w:rsidP="006144C0"/>
        </w:tc>
        <w:tc>
          <w:tcPr>
            <w:tcW w:w="1260" w:type="dxa"/>
          </w:tcPr>
          <w:p w:rsidR="00CE5025" w:rsidRDefault="00CE5025" w:rsidP="006144C0"/>
        </w:tc>
      </w:tr>
    </w:tbl>
    <w:p w:rsidR="009E60C2" w:rsidRDefault="009E60C2" w:rsidP="009E60C2">
      <w:r>
        <w:t xml:space="preserve">Data Outputs: </w:t>
      </w:r>
      <w:proofErr w:type="spellStart"/>
      <w:r>
        <w:t>Output_document</w:t>
      </w:r>
      <w:proofErr w:type="spellEnd"/>
      <w:r>
        <w:t xml:space="preserve">: Target = </w:t>
      </w:r>
      <w:proofErr w:type="spellStart"/>
      <w:r>
        <w:t>excelReport_doc</w:t>
      </w:r>
      <w:proofErr w:type="spellEnd"/>
    </w:p>
    <w:p w:rsidR="00CE5025" w:rsidRDefault="00CE5025" w:rsidP="00CE5025">
      <w:pPr>
        <w:pStyle w:val="ListParagraph"/>
        <w:numPr>
          <w:ilvl w:val="0"/>
          <w:numId w:val="1"/>
        </w:numPr>
      </w:pPr>
      <w:r>
        <w:t xml:space="preserve">Here’s what’s in the third Excel node (Export </w:t>
      </w:r>
      <w:proofErr w:type="spellStart"/>
      <w:r>
        <w:t>clin</w:t>
      </w:r>
      <w:proofErr w:type="spellEnd"/>
      <w:r>
        <w:t xml:space="preserve"> Item CDT to Excel):</w:t>
      </w:r>
    </w:p>
    <w:p w:rsidR="00CE5025" w:rsidRDefault="00CE5025" w:rsidP="00CE5025">
      <w:r>
        <w:t xml:space="preserve">ONLY need the data specified in the </w:t>
      </w:r>
      <w:proofErr w:type="spellStart"/>
      <w:r>
        <w:t>Cdt</w:t>
      </w:r>
      <w:proofErr w:type="spellEnd"/>
      <w:r>
        <w:t xml:space="preserve"> for this worksheet and the data gets populated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5844"/>
        <w:gridCol w:w="222"/>
      </w:tblGrid>
      <w:tr w:rsidR="00CE5025" w:rsidRPr="00BE6C00" w:rsidTr="006144C0">
        <w:tc>
          <w:tcPr>
            <w:tcW w:w="9350" w:type="dxa"/>
            <w:gridSpan w:val="3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Data Inputs</w:t>
            </w:r>
          </w:p>
        </w:tc>
      </w:tr>
      <w:tr w:rsidR="00CE5025" w:rsidRPr="00BE6C00" w:rsidTr="006144C0">
        <w:tc>
          <w:tcPr>
            <w:tcW w:w="3284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Input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  <w:r w:rsidRPr="00BE6C00">
              <w:rPr>
                <w:b/>
              </w:rPr>
              <w:t>Field Property</w:t>
            </w:r>
          </w:p>
        </w:tc>
        <w:tc>
          <w:tcPr>
            <w:tcW w:w="222" w:type="dxa"/>
            <w:shd w:val="clear" w:color="auto" w:fill="F2F2F2" w:themeFill="background1" w:themeFillShade="F2"/>
          </w:tcPr>
          <w:p w:rsidR="00CE5025" w:rsidRPr="00BE6C00" w:rsidRDefault="00CE5025" w:rsidP="006144C0">
            <w:pPr>
              <w:rPr>
                <w:b/>
              </w:rPr>
            </w:pPr>
          </w:p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Cdt</w:t>
            </w:r>
            <w:proofErr w:type="spellEnd"/>
            <w:r>
              <w:t xml:space="preserve"> (Any Type)</w:t>
            </w:r>
          </w:p>
        </w:tc>
        <w:tc>
          <w:tcPr>
            <w:tcW w:w="5844" w:type="dxa"/>
          </w:tcPr>
          <w:p w:rsidR="00CE5025" w:rsidRDefault="00CE5025" w:rsidP="006144C0">
            <w:r>
              <w:t>=</w:t>
            </w:r>
            <w:proofErr w:type="spellStart"/>
            <w:r>
              <w:t>pv!selectedRipItems_cdt</w:t>
            </w:r>
            <w:proofErr w:type="spellEnd"/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Cdt_fields_to_export</w:t>
            </w:r>
            <w:proofErr w:type="spellEnd"/>
            <w:r>
              <w:t>(Text)</w:t>
            </w:r>
          </w:p>
        </w:tc>
        <w:tc>
          <w:tcPr>
            <w:tcW w:w="5844" w:type="dxa"/>
          </w:tcPr>
          <w:p w:rsidR="00CE5025" w:rsidRDefault="00CE5025" w:rsidP="006144C0">
            <w:r w:rsidRPr="00CC2C45">
              <w:t>={"</w:t>
            </w:r>
            <w:proofErr w:type="spellStart"/>
            <w:r w:rsidRPr="00CC2C45">
              <w:t>itemNumber</w:t>
            </w:r>
            <w:proofErr w:type="spellEnd"/>
            <w:r w:rsidRPr="00CC2C45">
              <w:t>", "description", "sources", "</w:t>
            </w:r>
            <w:proofErr w:type="spellStart"/>
            <w:r w:rsidRPr="00CC2C45">
              <w:t>soleSource</w:t>
            </w:r>
            <w:proofErr w:type="spellEnd"/>
            <w:r w:rsidRPr="00CC2C45">
              <w:t>", "quantity", "</w:t>
            </w:r>
            <w:proofErr w:type="spellStart"/>
            <w:r w:rsidRPr="00CC2C45">
              <w:t>unitIssue</w:t>
            </w:r>
            <w:proofErr w:type="spellEnd"/>
            <w:r w:rsidRPr="00CC2C45">
              <w:t>", "</w:t>
            </w:r>
            <w:proofErr w:type="spellStart"/>
            <w:r w:rsidRPr="00CC2C45">
              <w:t>unitPrice</w:t>
            </w:r>
            <w:proofErr w:type="spellEnd"/>
            <w:r w:rsidRPr="00CC2C45">
              <w:t>", "</w:t>
            </w:r>
            <w:proofErr w:type="spellStart"/>
            <w:r w:rsidRPr="00CC2C45">
              <w:t>suggestedPrice</w:t>
            </w:r>
            <w:proofErr w:type="spellEnd"/>
            <w:r w:rsidRPr="00CC2C45">
              <w:t>"}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Cell_Keys</w:t>
            </w:r>
            <w:proofErr w:type="spellEnd"/>
            <w:r>
              <w:t xml:space="preserve"> (Text)</w:t>
            </w:r>
          </w:p>
        </w:tc>
        <w:tc>
          <w:tcPr>
            <w:tcW w:w="5844" w:type="dxa"/>
          </w:tcPr>
          <w:p w:rsidR="00CE5025" w:rsidRDefault="00CE5025" w:rsidP="006144C0"/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Cell_Values</w:t>
            </w:r>
            <w:proofErr w:type="spellEnd"/>
            <w:r>
              <w:t xml:space="preserve"> (Text)</w:t>
            </w:r>
          </w:p>
        </w:tc>
        <w:tc>
          <w:tcPr>
            <w:tcW w:w="5844" w:type="dxa"/>
          </w:tcPr>
          <w:p w:rsidR="00CE5025" w:rsidRDefault="00CE5025" w:rsidP="006144C0"/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Document_name_to_create</w:t>
            </w:r>
            <w:proofErr w:type="spellEnd"/>
            <w:r>
              <w:t xml:space="preserve"> (Text)</w:t>
            </w:r>
          </w:p>
        </w:tc>
        <w:tc>
          <w:tcPr>
            <w:tcW w:w="5844" w:type="dxa"/>
          </w:tcPr>
          <w:p w:rsidR="00CE5025" w:rsidRDefault="00CE5025" w:rsidP="006144C0">
            <w:r w:rsidRPr="00CC797B">
              <w:t>=</w:t>
            </w:r>
            <w:proofErr w:type="spellStart"/>
            <w:r w:rsidRPr="00CC797B">
              <w:t>rule</w:t>
            </w:r>
            <w:r>
              <w:t>!esc_getFormattedDate</w:t>
            </w:r>
            <w:proofErr w:type="spellEnd"/>
            <w:r>
              <w:t>()&amp;"_RIP</w:t>
            </w:r>
            <w:r w:rsidRPr="00CC797B">
              <w:t xml:space="preserve"> Report</w:t>
            </w:r>
            <w:r>
              <w:t xml:space="preserve"> for </w:t>
            </w:r>
            <w:r w:rsidRPr="00CC797B">
              <w:t>"</w:t>
            </w:r>
            <w:r>
              <w:t>&amp;selectedProduct.name</w:t>
            </w:r>
          </w:p>
          <w:p w:rsidR="00CE5025" w:rsidRDefault="00CE5025" w:rsidP="006144C0">
            <w:proofErr w:type="spellStart"/>
            <w:r>
              <w:t>saveInto</w:t>
            </w:r>
            <w:proofErr w:type="spellEnd"/>
            <w:r>
              <w:t xml:space="preserve">: </w:t>
            </w:r>
            <w:proofErr w:type="spellStart"/>
            <w:r>
              <w:t>documentName_txt</w:t>
            </w:r>
            <w:proofErr w:type="spellEnd"/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Document_save_directory</w:t>
            </w:r>
            <w:proofErr w:type="spellEnd"/>
            <w:r>
              <w:t>(Folder)</w:t>
            </w:r>
          </w:p>
        </w:tc>
        <w:tc>
          <w:tcPr>
            <w:tcW w:w="5844" w:type="dxa"/>
          </w:tcPr>
          <w:p w:rsidR="00CE5025" w:rsidRDefault="00CE5025" w:rsidP="006144C0">
            <w:r>
              <w:t xml:space="preserve">For now: </w:t>
            </w:r>
            <w:r w:rsidRPr="00E4458A">
              <w:t>=</w:t>
            </w:r>
            <w:proofErr w:type="spellStart"/>
            <w:r w:rsidRPr="00E4458A">
              <w:t>cons!PSH_FOLDER_TEMPORARY_REPORTS</w:t>
            </w:r>
            <w:proofErr w:type="spellEnd"/>
          </w:p>
          <w:p w:rsidR="00CE5025" w:rsidRDefault="00CE5025" w:rsidP="006144C0"/>
          <w:p w:rsidR="00CE5025" w:rsidRDefault="00CE5025" w:rsidP="006144C0"/>
          <w:p w:rsidR="00CE5025" w:rsidRDefault="00CE5025" w:rsidP="006144C0">
            <w:r w:rsidRPr="00CC797B">
              <w:t>=</w:t>
            </w:r>
            <w:proofErr w:type="spellStart"/>
            <w:r>
              <w:t>rule!esc_getRipFolder</w:t>
            </w:r>
            <w:proofErr w:type="spellEnd"/>
            <w:r>
              <w:t>()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Document_to_overwrite</w:t>
            </w:r>
            <w:proofErr w:type="spellEnd"/>
            <w:r>
              <w:t xml:space="preserve"> (Document)</w:t>
            </w:r>
          </w:p>
        </w:tc>
        <w:tc>
          <w:tcPr>
            <w:tcW w:w="5844" w:type="dxa"/>
          </w:tcPr>
          <w:p w:rsidR="00CE5025" w:rsidRDefault="00CE5025" w:rsidP="006144C0">
            <w:proofErr w:type="spellStart"/>
            <w:r>
              <w:t>pv!excelReport_doc</w:t>
            </w:r>
            <w:proofErr w:type="spellEnd"/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Excel_base_template</w:t>
            </w:r>
            <w:proofErr w:type="spellEnd"/>
            <w:r>
              <w:t xml:space="preserve"> (Document)</w:t>
            </w:r>
          </w:p>
        </w:tc>
        <w:tc>
          <w:tcPr>
            <w:tcW w:w="5844" w:type="dxa"/>
          </w:tcPr>
          <w:p w:rsidR="00CE5025" w:rsidRDefault="00CE5025" w:rsidP="006144C0">
            <w:proofErr w:type="spellStart"/>
            <w:r>
              <w:t>pv!excelReport_doc</w:t>
            </w:r>
            <w:proofErr w:type="spellEnd"/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Fail_on_error</w:t>
            </w:r>
            <w:proofErr w:type="spellEnd"/>
            <w:r>
              <w:t xml:space="preserve"> (Boolean)</w:t>
            </w:r>
          </w:p>
        </w:tc>
        <w:tc>
          <w:tcPr>
            <w:tcW w:w="5844" w:type="dxa"/>
          </w:tcPr>
          <w:p w:rsidR="00CE5025" w:rsidRDefault="00CE5025" w:rsidP="006144C0">
            <w:r>
              <w:t>True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Include_header_row</w:t>
            </w:r>
            <w:proofErr w:type="spellEnd"/>
            <w:r>
              <w:t>(Boolean)</w:t>
            </w:r>
          </w:p>
        </w:tc>
        <w:tc>
          <w:tcPr>
            <w:tcW w:w="5844" w:type="dxa"/>
          </w:tcPr>
          <w:p w:rsidR="00CE5025" w:rsidRDefault="00CE5025" w:rsidP="006144C0">
            <w:r>
              <w:t>False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Sheet_number</w:t>
            </w:r>
            <w:proofErr w:type="spellEnd"/>
            <w:r>
              <w:t xml:space="preserve"> (Number(Integer))</w:t>
            </w:r>
          </w:p>
        </w:tc>
        <w:tc>
          <w:tcPr>
            <w:tcW w:w="5844" w:type="dxa"/>
          </w:tcPr>
          <w:p w:rsidR="00CE5025" w:rsidRDefault="00CE5025" w:rsidP="006144C0">
            <w:r>
              <w:t>2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>
            <w:proofErr w:type="spellStart"/>
            <w:r>
              <w:t>Starting_cell</w:t>
            </w:r>
            <w:proofErr w:type="spellEnd"/>
            <w:r>
              <w:t>(Text)</w:t>
            </w:r>
          </w:p>
        </w:tc>
        <w:tc>
          <w:tcPr>
            <w:tcW w:w="5844" w:type="dxa"/>
          </w:tcPr>
          <w:p w:rsidR="00CE5025" w:rsidRDefault="00CE5025" w:rsidP="006144C0">
            <w:r>
              <w:t>="A3</w:t>
            </w:r>
            <w:r w:rsidRPr="00CC2C45">
              <w:t>"</w:t>
            </w:r>
          </w:p>
        </w:tc>
        <w:tc>
          <w:tcPr>
            <w:tcW w:w="222" w:type="dxa"/>
          </w:tcPr>
          <w:p w:rsidR="00CE5025" w:rsidRDefault="00CE5025" w:rsidP="006144C0"/>
        </w:tc>
      </w:tr>
      <w:tr w:rsidR="00CE5025" w:rsidTr="006144C0">
        <w:tc>
          <w:tcPr>
            <w:tcW w:w="3284" w:type="dxa"/>
          </w:tcPr>
          <w:p w:rsidR="00CE5025" w:rsidRDefault="00CE5025" w:rsidP="006144C0"/>
        </w:tc>
        <w:tc>
          <w:tcPr>
            <w:tcW w:w="5844" w:type="dxa"/>
          </w:tcPr>
          <w:p w:rsidR="00CE5025" w:rsidRDefault="00CE5025" w:rsidP="006144C0"/>
        </w:tc>
        <w:tc>
          <w:tcPr>
            <w:tcW w:w="222" w:type="dxa"/>
          </w:tcPr>
          <w:p w:rsidR="00CE5025" w:rsidRDefault="00CE5025" w:rsidP="006144C0"/>
        </w:tc>
      </w:tr>
    </w:tbl>
    <w:p w:rsidR="009E60C2" w:rsidRDefault="009E60C2" w:rsidP="009E60C2">
      <w:r>
        <w:t xml:space="preserve">Data Outputs: </w:t>
      </w:r>
      <w:proofErr w:type="spellStart"/>
      <w:r>
        <w:t>Output_document</w:t>
      </w:r>
      <w:proofErr w:type="spellEnd"/>
      <w:r>
        <w:t xml:space="preserve">: Target = </w:t>
      </w:r>
      <w:proofErr w:type="spellStart"/>
      <w:r>
        <w:t>excelReport_doc</w:t>
      </w:r>
      <w:proofErr w:type="spellEnd"/>
    </w:p>
    <w:p w:rsidR="00CE5025" w:rsidRDefault="00CE5025" w:rsidP="00CE5025">
      <w:bookmarkStart w:id="0" w:name="_GoBack"/>
      <w:bookmarkEnd w:id="0"/>
    </w:p>
    <w:p w:rsidR="00CE5025" w:rsidRDefault="00CE5025" w:rsidP="00CE5025"/>
    <w:p w:rsidR="00CE5025" w:rsidRDefault="00CE5025" w:rsidP="00CE5025"/>
    <w:p w:rsidR="00CE5025" w:rsidRDefault="00CE5025" w:rsidP="00CE5025"/>
    <w:p w:rsidR="0006692C" w:rsidRDefault="0006692C"/>
    <w:sectPr w:rsidR="0006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CD1"/>
    <w:multiLevelType w:val="hybridMultilevel"/>
    <w:tmpl w:val="421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D"/>
    <w:rsid w:val="0006692C"/>
    <w:rsid w:val="00603F8D"/>
    <w:rsid w:val="009E60C2"/>
    <w:rsid w:val="00C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2AAA0-4B5F-4775-995D-A9AE3FE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F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Risk Management Agency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Judy (CNTR) - RMA</dc:creator>
  <cp:keywords/>
  <dc:description/>
  <cp:lastModifiedBy>Miller, Judy (CNTR) - RMA</cp:lastModifiedBy>
  <cp:revision>2</cp:revision>
  <dcterms:created xsi:type="dcterms:W3CDTF">2016-07-18T11:28:00Z</dcterms:created>
  <dcterms:modified xsi:type="dcterms:W3CDTF">2016-07-18T15:25:00Z</dcterms:modified>
</cp:coreProperties>
</file>